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F9800" w14:textId="77777777" w:rsidR="00D91376" w:rsidRPr="006F3757" w:rsidRDefault="00D91376" w:rsidP="00D91376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33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14:paraId="6337094C" w14:textId="77777777" w:rsidR="00D91376" w:rsidRDefault="00D91376" w:rsidP="00D9137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Product Property and Multiplying Radicals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14:paraId="516C8585" w14:textId="77777777" w:rsidR="00D91376" w:rsidRDefault="00D91376" w:rsidP="00D91376">
      <w:pPr>
        <w:rPr>
          <w:rFonts w:ascii="Calibri" w:hAnsi="Calibri" w:cs="Calibri"/>
          <w:b/>
        </w:rPr>
      </w:pPr>
    </w:p>
    <w:p w14:paraId="4B4B2225" w14:textId="77777777" w:rsidR="00D91376" w:rsidRPr="00E174B5" w:rsidRDefault="000A4F7F" w:rsidP="00D91376">
      <w:pPr>
        <w:rPr>
          <w:rFonts w:asciiTheme="minorHAnsi" w:hAnsiTheme="minorHAnsi" w:cs="Calibri"/>
          <w:b/>
        </w:rPr>
      </w:pPr>
      <w:r>
        <w:rPr>
          <w:rFonts w:ascii="Calibri" w:hAnsi="Calibri" w:cs="Calibri"/>
          <w:b/>
        </w:rPr>
        <w:t>Sh</w:t>
      </w:r>
      <w:r w:rsidRPr="00E174B5">
        <w:rPr>
          <w:rFonts w:asciiTheme="minorHAnsi" w:hAnsiTheme="minorHAnsi" w:cs="Calibri"/>
          <w:b/>
        </w:rPr>
        <w:t>ow all your work, or it will be a LASALLE.</w:t>
      </w:r>
    </w:p>
    <w:p w14:paraId="1C69D5B0" w14:textId="77777777" w:rsidR="00E174B5" w:rsidRPr="00E174B5" w:rsidRDefault="00E174B5" w:rsidP="00D91376">
      <w:pPr>
        <w:rPr>
          <w:rFonts w:asciiTheme="minorHAnsi" w:hAnsiTheme="minorHAnsi" w:cs="Calibri"/>
          <w:b/>
        </w:rPr>
      </w:pPr>
    </w:p>
    <w:p w14:paraId="23377829" w14:textId="77777777" w:rsidR="00E174B5" w:rsidRPr="00E174B5" w:rsidRDefault="00E174B5" w:rsidP="00D91376">
      <w:pPr>
        <w:rPr>
          <w:rFonts w:asciiTheme="minorHAnsi" w:hAnsiTheme="minorHAnsi" w:cs="Calibri"/>
          <w:b/>
        </w:rPr>
      </w:pPr>
      <w:r w:rsidRPr="00E174B5">
        <w:rPr>
          <w:rFonts w:asciiTheme="minorHAnsi" w:hAnsiTheme="minorHAnsi" w:cs="Calibri"/>
          <w:b/>
        </w:rPr>
        <w:t>Directions: Simplify all the problems below.</w:t>
      </w:r>
    </w:p>
    <w:p w14:paraId="220991B7" w14:textId="77777777" w:rsidR="000A4F7F" w:rsidRPr="00E174B5" w:rsidRDefault="000A4F7F" w:rsidP="00D91376">
      <w:pPr>
        <w:rPr>
          <w:rFonts w:asciiTheme="minorHAnsi" w:hAnsiTheme="minorHAns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A4F7F" w:rsidRPr="00E174B5" w14:paraId="6F234CFA" w14:textId="77777777" w:rsidTr="000A4F7F">
        <w:tc>
          <w:tcPr>
            <w:tcW w:w="5508" w:type="dxa"/>
          </w:tcPr>
          <w:p w14:paraId="6427E4A2" w14:textId="77777777" w:rsidR="000A4F7F" w:rsidRPr="00E174B5" w:rsidRDefault="000A4F7F" w:rsidP="000A4F7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E174B5">
              <w:rPr>
                <w:rFonts w:asciiTheme="minorHAnsi" w:hAnsiTheme="minorHAnsi" w:cstheme="minorHAns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72</m:t>
                  </m:r>
                </m:e>
              </m:rad>
            </m:oMath>
          </w:p>
          <w:p w14:paraId="697AFBCE" w14:textId="77777777" w:rsidR="000A4F7F" w:rsidRPr="00E174B5" w:rsidRDefault="000A4F7F" w:rsidP="000A4F7F">
            <w:pPr>
              <w:rPr>
                <w:rFonts w:asciiTheme="minorHAnsi" w:hAnsiTheme="minorHAnsi" w:cstheme="minorHAnsi"/>
              </w:rPr>
            </w:pPr>
          </w:p>
          <w:p w14:paraId="2E1B0FB0" w14:textId="77777777" w:rsidR="000A4F7F" w:rsidRPr="00E174B5" w:rsidRDefault="000A4F7F" w:rsidP="000A4F7F">
            <w:pPr>
              <w:rPr>
                <w:rFonts w:asciiTheme="minorHAnsi" w:hAnsiTheme="minorHAnsi" w:cstheme="minorHAnsi"/>
              </w:rPr>
            </w:pPr>
          </w:p>
          <w:p w14:paraId="5F35A475" w14:textId="77777777" w:rsidR="00DC2C15" w:rsidRPr="00E174B5" w:rsidRDefault="00DC2C15" w:rsidP="000A4F7F">
            <w:pPr>
              <w:rPr>
                <w:rFonts w:asciiTheme="minorHAnsi" w:hAnsiTheme="minorHAnsi" w:cstheme="minorHAnsi"/>
              </w:rPr>
            </w:pPr>
          </w:p>
          <w:p w14:paraId="27F30E52" w14:textId="77777777" w:rsidR="00DC2C15" w:rsidRPr="00E174B5" w:rsidRDefault="00DC2C15" w:rsidP="000A4F7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2793642" w14:textId="77777777" w:rsidR="000A4F7F" w:rsidRPr="00E174B5" w:rsidRDefault="00D3365C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605</m:t>
                  </m:r>
                </m:e>
              </m:rad>
            </m:oMath>
          </w:p>
        </w:tc>
      </w:tr>
      <w:tr w:rsidR="000A4F7F" w:rsidRPr="00E174B5" w14:paraId="755DA169" w14:textId="77777777" w:rsidTr="000A4F7F">
        <w:tc>
          <w:tcPr>
            <w:tcW w:w="5508" w:type="dxa"/>
          </w:tcPr>
          <w:p w14:paraId="384D0C34" w14:textId="77777777" w:rsidR="000A4F7F" w:rsidRPr="00E174B5" w:rsidRDefault="00DC2C15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E174B5">
              <w:rPr>
                <w:rFonts w:asciiTheme="minorHAnsi" w:hAnsiTheme="minorHAnsi" w:cs="Calibri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  <w:p w14:paraId="7EDA0A9E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  <w:p w14:paraId="0DD6468A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  <w:p w14:paraId="705CC86A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  <w:p w14:paraId="328171C3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</w:tc>
        <w:tc>
          <w:tcPr>
            <w:tcW w:w="5508" w:type="dxa"/>
          </w:tcPr>
          <w:p w14:paraId="2AF60502" w14:textId="77777777" w:rsidR="00DC2C15" w:rsidRPr="00E174B5" w:rsidRDefault="00E174B5" w:rsidP="00E174B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</w:p>
          <w:p w14:paraId="3B2AD5EC" w14:textId="77777777" w:rsidR="00DC2C15" w:rsidRPr="00E174B5" w:rsidRDefault="00DC2C15" w:rsidP="00DC2C15">
            <w:pPr>
              <w:ind w:left="360"/>
              <w:rPr>
                <w:rFonts w:asciiTheme="minorHAnsi" w:hAnsiTheme="minorHAnsi" w:cs="Calibri"/>
              </w:rPr>
            </w:pPr>
          </w:p>
        </w:tc>
      </w:tr>
      <w:tr w:rsidR="000A4F7F" w:rsidRPr="00E174B5" w14:paraId="4C244940" w14:textId="77777777" w:rsidTr="00E174B5">
        <w:trPr>
          <w:trHeight w:val="2132"/>
        </w:trPr>
        <w:tc>
          <w:tcPr>
            <w:tcW w:w="5508" w:type="dxa"/>
          </w:tcPr>
          <w:p w14:paraId="240641D1" w14:textId="77777777" w:rsidR="00E174B5" w:rsidRPr="00E174B5" w:rsidRDefault="00E174B5" w:rsidP="00DC2C15">
            <w:pPr>
              <w:rPr>
                <w:rFonts w:asciiTheme="minorHAnsi" w:hAnsiTheme="minorHAnsi" w:cs="Calibri"/>
                <w:b/>
              </w:rPr>
            </w:pPr>
          </w:p>
          <w:p w14:paraId="1F17AE64" w14:textId="77777777" w:rsidR="000A4F7F" w:rsidRPr="00E174B5" w:rsidRDefault="00DC2C15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w:r w:rsidRPr="00E174B5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3F235103" wp14:editId="48E7B1B0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146050</wp:posOffset>
                  </wp:positionV>
                  <wp:extent cx="2219325" cy="5810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6A8A0665" w14:textId="77777777" w:rsidR="000A4F7F" w:rsidRPr="00E174B5" w:rsidRDefault="00DC2C15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w:r w:rsidRPr="00E174B5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7B987F5B" wp14:editId="245ABEC5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174625</wp:posOffset>
                  </wp:positionV>
                  <wp:extent cx="2352675" cy="615950"/>
                  <wp:effectExtent l="0" t="0" r="952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61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4F7F" w:rsidRPr="00E174B5" w14:paraId="1ABC4D11" w14:textId="77777777" w:rsidTr="000A4F7F">
        <w:tc>
          <w:tcPr>
            <w:tcW w:w="5508" w:type="dxa"/>
          </w:tcPr>
          <w:p w14:paraId="271B000E" w14:textId="77777777" w:rsidR="000A4F7F" w:rsidRPr="00E174B5" w:rsidRDefault="00F25B2C" w:rsidP="00E07F0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</m:rad>
              <m:r>
                <w:rPr>
                  <w:rFonts w:ascii="Cambria Math" w:hAnsi="Cambria Math"/>
                </w:rPr>
                <m:t>∙5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14:paraId="51DDF0D4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  <w:p w14:paraId="4A6CC364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  <w:p w14:paraId="4990AD04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  <w:p w14:paraId="4E4A5C8D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5508" w:type="dxa"/>
          </w:tcPr>
          <w:p w14:paraId="15CD6EDB" w14:textId="77777777" w:rsidR="00E174B5" w:rsidRPr="00E174B5" w:rsidRDefault="00E174B5" w:rsidP="00E07F06">
            <w:pPr>
              <w:rPr>
                <w:rFonts w:asciiTheme="minorHAnsi" w:hAnsiTheme="minorHAnsi" w:cs="Calibri"/>
                <w:b/>
              </w:rPr>
            </w:pPr>
          </w:p>
          <w:p w14:paraId="0522950A" w14:textId="77777777" w:rsidR="00E174B5" w:rsidRPr="00E174B5" w:rsidRDefault="00E174B5" w:rsidP="00E174B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w:r w:rsidRPr="00E174B5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2336" behindDoc="0" locked="0" layoutInCell="1" allowOverlap="1" wp14:anchorId="48555705" wp14:editId="0CF83149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-100330</wp:posOffset>
                  </wp:positionV>
                  <wp:extent cx="2617470" cy="6858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47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07F06" w:rsidRPr="00E174B5" w14:paraId="7A60D7A6" w14:textId="77777777" w:rsidTr="000A4F7F">
        <w:tc>
          <w:tcPr>
            <w:tcW w:w="5508" w:type="dxa"/>
          </w:tcPr>
          <w:p w14:paraId="44E55400" w14:textId="77777777" w:rsidR="00E174B5" w:rsidRPr="00E174B5" w:rsidRDefault="00E174B5" w:rsidP="00E174B5">
            <w:pPr>
              <w:rPr>
                <w:rFonts w:asciiTheme="minorHAnsi" w:hAnsiTheme="minorHAnsi"/>
              </w:rPr>
            </w:pPr>
          </w:p>
          <w:p w14:paraId="2CD46123" w14:textId="77777777" w:rsidR="00E07F06" w:rsidRPr="00E174B5" w:rsidRDefault="00D3365C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-3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oMath>
          </w:p>
          <w:p w14:paraId="6A9F4D16" w14:textId="77777777" w:rsidR="00E174B5" w:rsidRPr="00E174B5" w:rsidRDefault="00E174B5" w:rsidP="00E174B5">
            <w:pPr>
              <w:pStyle w:val="ListParagraph"/>
              <w:rPr>
                <w:rFonts w:asciiTheme="minorHAnsi" w:hAnsiTheme="minorHAnsi"/>
              </w:rPr>
            </w:pPr>
          </w:p>
          <w:p w14:paraId="7C5D28DE" w14:textId="77777777" w:rsidR="00E07F06" w:rsidRPr="00E174B5" w:rsidRDefault="00E07F06" w:rsidP="00E07F06">
            <w:pPr>
              <w:rPr>
                <w:rFonts w:asciiTheme="minorHAnsi" w:hAnsiTheme="minorHAnsi"/>
              </w:rPr>
            </w:pPr>
          </w:p>
          <w:p w14:paraId="1CF5D1B9" w14:textId="77777777" w:rsidR="00E07F06" w:rsidRPr="00E174B5" w:rsidRDefault="00E07F06" w:rsidP="00E07F06">
            <w:pPr>
              <w:rPr>
                <w:rFonts w:asciiTheme="minorHAnsi" w:hAnsiTheme="minorHAnsi"/>
              </w:rPr>
            </w:pPr>
          </w:p>
          <w:p w14:paraId="1D7B7077" w14:textId="77777777" w:rsidR="0084032F" w:rsidRPr="00E174B5" w:rsidRDefault="0084032F" w:rsidP="00E07F06">
            <w:pPr>
              <w:rPr>
                <w:rFonts w:asciiTheme="minorHAnsi" w:hAnsiTheme="minorHAnsi"/>
              </w:rPr>
            </w:pPr>
          </w:p>
          <w:p w14:paraId="239638EF" w14:textId="77777777" w:rsidR="0084032F" w:rsidRPr="00E174B5" w:rsidRDefault="0084032F" w:rsidP="00E07F06">
            <w:pPr>
              <w:rPr>
                <w:rFonts w:asciiTheme="minorHAnsi" w:hAnsiTheme="minorHAnsi"/>
              </w:rPr>
            </w:pPr>
          </w:p>
          <w:p w14:paraId="5512E909" w14:textId="77777777" w:rsidR="0084032F" w:rsidRPr="00E174B5" w:rsidRDefault="0084032F" w:rsidP="00E07F06">
            <w:pPr>
              <w:rPr>
                <w:rFonts w:asciiTheme="minorHAnsi" w:hAnsiTheme="minorHAnsi"/>
              </w:rPr>
            </w:pPr>
          </w:p>
          <w:p w14:paraId="5182F1A9" w14:textId="77777777" w:rsidR="0084032F" w:rsidRPr="00E174B5" w:rsidRDefault="0084032F" w:rsidP="00E07F06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277DAFBF" w14:textId="77777777" w:rsidR="00E07F06" w:rsidRPr="00E174B5" w:rsidRDefault="00E07F06" w:rsidP="00E174B5">
            <w:pPr>
              <w:rPr>
                <w:rFonts w:asciiTheme="minorHAnsi" w:hAnsiTheme="minorHAnsi" w:cs="Calibri"/>
              </w:rPr>
            </w:pPr>
          </w:p>
          <w:p w14:paraId="1BCBF394" w14:textId="77777777" w:rsidR="004C12E2" w:rsidRPr="00E174B5" w:rsidRDefault="00E174B5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7A4C294A" w14:textId="77777777" w:rsidR="00E174B5" w:rsidRPr="00E174B5" w:rsidRDefault="00E174B5" w:rsidP="00E174B5">
            <w:pPr>
              <w:pStyle w:val="ListParagraph"/>
              <w:rPr>
                <w:rFonts w:asciiTheme="minorHAnsi" w:hAnsiTheme="minorHAnsi" w:cs="Calibri"/>
              </w:rPr>
            </w:pPr>
          </w:p>
          <w:p w14:paraId="56D8E262" w14:textId="77777777" w:rsidR="004C12E2" w:rsidRPr="00E174B5" w:rsidRDefault="004C12E2" w:rsidP="004C12E2">
            <w:pPr>
              <w:rPr>
                <w:rFonts w:asciiTheme="minorHAnsi" w:hAnsiTheme="minorHAnsi" w:cs="Calibri"/>
              </w:rPr>
            </w:pPr>
          </w:p>
          <w:p w14:paraId="5971B606" w14:textId="77777777" w:rsidR="004C12E2" w:rsidRPr="00E174B5" w:rsidRDefault="004C12E2" w:rsidP="004C12E2">
            <w:pPr>
              <w:rPr>
                <w:rFonts w:asciiTheme="minorHAnsi" w:hAnsiTheme="minorHAnsi" w:cs="Calibri"/>
              </w:rPr>
            </w:pPr>
          </w:p>
        </w:tc>
      </w:tr>
      <w:tr w:rsidR="0084032F" w:rsidRPr="00E174B5" w14:paraId="7FAA8E0F" w14:textId="77777777" w:rsidTr="000A4F7F">
        <w:tc>
          <w:tcPr>
            <w:tcW w:w="5508" w:type="dxa"/>
          </w:tcPr>
          <w:p w14:paraId="703DE27A" w14:textId="77777777" w:rsidR="0084032F" w:rsidRPr="00E174B5" w:rsidRDefault="00E174B5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18a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  <w:p w14:paraId="1126672C" w14:textId="77777777" w:rsidR="00E174B5" w:rsidRPr="00E174B5" w:rsidRDefault="00E174B5" w:rsidP="00E174B5">
            <w:pPr>
              <w:pStyle w:val="ListParagraph"/>
              <w:rPr>
                <w:rFonts w:asciiTheme="minorHAnsi" w:hAnsiTheme="minorHAnsi"/>
              </w:rPr>
            </w:pPr>
          </w:p>
          <w:p w14:paraId="0950B869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  <w:p w14:paraId="78BF5B2C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  <w:p w14:paraId="6019AEAE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  <w:p w14:paraId="544F2140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7ABB7E7F" w14:textId="77777777" w:rsidR="00E174B5" w:rsidRPr="00E174B5" w:rsidRDefault="00E174B5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+5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6-3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oMath>
          </w:p>
          <w:p w14:paraId="05F0BDB5" w14:textId="77777777" w:rsidR="0084032F" w:rsidRPr="00E174B5" w:rsidRDefault="0084032F" w:rsidP="00E174B5">
            <w:pPr>
              <w:pStyle w:val="ListParagraph"/>
              <w:rPr>
                <w:rFonts w:asciiTheme="minorHAnsi" w:hAnsiTheme="minorHAnsi"/>
              </w:rPr>
            </w:pPr>
          </w:p>
        </w:tc>
      </w:tr>
    </w:tbl>
    <w:p w14:paraId="4D18D653" w14:textId="77777777" w:rsidR="000A4F7F" w:rsidRDefault="000A4F7F" w:rsidP="00D91376">
      <w:pPr>
        <w:rPr>
          <w:rFonts w:ascii="Calibri" w:hAnsi="Calibri" w:cs="Calibri"/>
          <w:b/>
        </w:rPr>
      </w:pPr>
    </w:p>
    <w:p w14:paraId="4CE3182D" w14:textId="77777777" w:rsidR="00D91376" w:rsidRDefault="00D91376" w:rsidP="00D91376"/>
    <w:p w14:paraId="101741DA" w14:textId="77777777" w:rsidR="000821C1" w:rsidRDefault="000821C1" w:rsidP="00D91376"/>
    <w:p w14:paraId="6746148C" w14:textId="77777777" w:rsidR="000821C1" w:rsidRDefault="000821C1" w:rsidP="00D91376"/>
    <w:p w14:paraId="068F1C39" w14:textId="4CE58947" w:rsidR="000821C1" w:rsidRDefault="000821C1" w:rsidP="00D91376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Mixed Review</w:t>
      </w:r>
    </w:p>
    <w:p w14:paraId="3B3A769F" w14:textId="77777777" w:rsidR="000821C1" w:rsidRDefault="000821C1" w:rsidP="00D91376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54339" w14:paraId="5BCAE7BD" w14:textId="77777777" w:rsidTr="00654339">
        <w:tc>
          <w:tcPr>
            <w:tcW w:w="5508" w:type="dxa"/>
          </w:tcPr>
          <w:p w14:paraId="0F7C5508" w14:textId="52B7BAF9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proofErr w:type="gramStart"/>
            <w:r w:rsidRPr="00654339">
              <w:rPr>
                <w:rFonts w:asciiTheme="minorHAnsi" w:hAnsiTheme="minorHAnsi" w:cstheme="minorHAnsi"/>
              </w:rPr>
              <w:t>Convert  the</w:t>
            </w:r>
            <w:proofErr w:type="gramEnd"/>
            <w:r w:rsidRPr="00654339">
              <w:rPr>
                <w:rFonts w:asciiTheme="minorHAnsi" w:hAnsiTheme="minorHAnsi" w:cstheme="minorHAnsi"/>
              </w:rPr>
              <w:t xml:space="preserve"> following into standard notation:</w:t>
            </w:r>
          </w:p>
          <w:p w14:paraId="447835E0" w14:textId="77777777" w:rsidR="00654339" w:rsidRPr="00654339" w:rsidRDefault="00654339" w:rsidP="00654339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FD6D372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F7A9773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a. 256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 xml:space="preserve">-7 </w:t>
            </w:r>
          </w:p>
          <w:p w14:paraId="7D110B36" w14:textId="77777777" w:rsid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11E8212A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114CF631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b. 3.4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5</w:t>
            </w:r>
          </w:p>
          <w:p w14:paraId="508D768A" w14:textId="77777777" w:rsid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5E096393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293DD745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c. 0.45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-6</w:t>
            </w:r>
          </w:p>
          <w:p w14:paraId="016CD307" w14:textId="5AFFB09D" w:rsidR="00654339" w:rsidRDefault="00654339" w:rsidP="00D91376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69531CD6" w14:textId="1EE237D0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>Of the following numbers, which is the smallest value?</w:t>
            </w:r>
          </w:p>
          <w:p w14:paraId="4F5C3175" w14:textId="77777777" w:rsidR="00654339" w:rsidRPr="00654339" w:rsidRDefault="00654339" w:rsidP="00654339">
            <w:pPr>
              <w:pStyle w:val="ListParagraph"/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4863FAB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A) 6,120</w:t>
            </w:r>
          </w:p>
          <w:p w14:paraId="1D455B9D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-2</m:t>
                  </m:r>
                </m:sup>
              </m:sSup>
            </m:oMath>
          </w:p>
          <w:p w14:paraId="08D85D5F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oMath>
          </w:p>
          <w:p w14:paraId="6F82B5FD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D) 0.00612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14:paraId="048C98C2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-3</m:t>
                  </m:r>
                </m:sup>
              </m:sSup>
            </m:oMath>
          </w:p>
          <w:p w14:paraId="46E86080" w14:textId="1321C78B" w:rsidR="00654339" w:rsidRDefault="00654339" w:rsidP="00D91376">
            <w:pPr>
              <w:rPr>
                <w:rFonts w:asciiTheme="minorHAnsi" w:hAnsiTheme="minorHAnsi"/>
              </w:rPr>
            </w:pPr>
          </w:p>
        </w:tc>
      </w:tr>
      <w:tr w:rsidR="00654339" w14:paraId="080F84F4" w14:textId="77777777" w:rsidTr="00D3365C">
        <w:trPr>
          <w:trHeight w:val="3833"/>
        </w:trPr>
        <w:tc>
          <w:tcPr>
            <w:tcW w:w="5508" w:type="dxa"/>
          </w:tcPr>
          <w:p w14:paraId="62B03F06" w14:textId="3AF59837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 xml:space="preserve">State whether the number given in scientific notation has a large or small value. </w:t>
            </w:r>
          </w:p>
          <w:p w14:paraId="09FFF20D" w14:textId="77777777" w:rsidR="00654339" w:rsidRP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E6EB501" w14:textId="77777777" w:rsid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822A974" w14:textId="77777777" w:rsidR="00654339" w:rsidRDefault="00654339" w:rsidP="00654339">
            <w:pPr>
              <w:pStyle w:val="ListParagraph"/>
              <w:numPr>
                <w:ilvl w:val="0"/>
                <w:numId w:val="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 x 10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12 </w:t>
            </w:r>
            <w:r>
              <w:rPr>
                <w:rFonts w:asciiTheme="minorHAnsi" w:hAnsiTheme="minorHAnsi" w:cstheme="minorHAnsi"/>
              </w:rPr>
              <w:t>_______________</w:t>
            </w:r>
          </w:p>
          <w:p w14:paraId="04CB8290" w14:textId="77777777" w:rsidR="00654339" w:rsidRDefault="00654339" w:rsidP="00654339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E5C835D" w14:textId="77777777" w:rsidR="00654339" w:rsidRDefault="00654339" w:rsidP="00654339">
            <w:pPr>
              <w:pStyle w:val="ListParagraph"/>
              <w:numPr>
                <w:ilvl w:val="0"/>
                <w:numId w:val="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8.9 x 10</w:t>
            </w:r>
            <w:r>
              <w:rPr>
                <w:rFonts w:asciiTheme="minorHAnsi" w:hAnsiTheme="minorHAnsi" w:cstheme="minorHAnsi"/>
                <w:vertAlign w:val="superscript"/>
              </w:rPr>
              <w:t>-7</w:t>
            </w:r>
            <w:r>
              <w:rPr>
                <w:rFonts w:asciiTheme="minorHAnsi" w:hAnsiTheme="minorHAnsi" w:cstheme="minorHAnsi"/>
              </w:rPr>
              <w:t xml:space="preserve"> _______________</w:t>
            </w:r>
          </w:p>
          <w:p w14:paraId="0E285158" w14:textId="77777777" w:rsidR="00654339" w:rsidRPr="00EE6287" w:rsidRDefault="00654339" w:rsidP="00654339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3BC5462E" w14:textId="77777777" w:rsidR="00654339" w:rsidRDefault="00654339" w:rsidP="00654339">
            <w:pPr>
              <w:pStyle w:val="ListParagraph"/>
              <w:numPr>
                <w:ilvl w:val="0"/>
                <w:numId w:val="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2.0 x 10</w:t>
            </w:r>
            <w:r>
              <w:rPr>
                <w:rFonts w:asciiTheme="minorHAnsi" w:hAnsiTheme="minorHAnsi" w:cstheme="minorHAnsi"/>
                <w:vertAlign w:val="superscript"/>
              </w:rPr>
              <w:t>100</w:t>
            </w:r>
            <w:r>
              <w:rPr>
                <w:rFonts w:asciiTheme="minorHAnsi" w:hAnsiTheme="minorHAnsi" w:cstheme="minorHAnsi"/>
              </w:rPr>
              <w:t>______________</w:t>
            </w:r>
          </w:p>
          <w:p w14:paraId="1A2228CE" w14:textId="77777777" w:rsidR="00654339" w:rsidRPr="006A53CA" w:rsidRDefault="00654339" w:rsidP="00654339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1078304F" w14:textId="6DE20E8E" w:rsidR="00654339" w:rsidRPr="00654339" w:rsidRDefault="00654339" w:rsidP="0065433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>4.567 x 10</w:t>
            </w:r>
            <w:r w:rsidRPr="00654339">
              <w:rPr>
                <w:rFonts w:asciiTheme="minorHAnsi" w:hAnsiTheme="minorHAnsi" w:cstheme="minorHAnsi"/>
                <w:vertAlign w:val="superscript"/>
              </w:rPr>
              <w:t>-18</w:t>
            </w:r>
            <w:r w:rsidRPr="00654339">
              <w:rPr>
                <w:rFonts w:asciiTheme="minorHAnsi" w:hAnsiTheme="minorHAnsi" w:cstheme="minorHAnsi"/>
              </w:rPr>
              <w:t xml:space="preserve"> ____________</w:t>
            </w:r>
          </w:p>
          <w:p w14:paraId="62223957" w14:textId="77777777" w:rsidR="00654339" w:rsidRPr="00654339" w:rsidRDefault="00654339" w:rsidP="00654339">
            <w:pPr>
              <w:rPr>
                <w:rFonts w:asciiTheme="minorHAnsi" w:hAnsiTheme="minorHAnsi"/>
              </w:rPr>
            </w:pPr>
          </w:p>
          <w:p w14:paraId="12292FC7" w14:textId="72610E8D" w:rsidR="00654339" w:rsidRPr="00654339" w:rsidRDefault="00654339" w:rsidP="00654339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23B78B8E" w14:textId="06DBB9D7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 xml:space="preserve">Which of the following has the greatest value? </w:t>
            </w:r>
          </w:p>
          <w:p w14:paraId="53718F57" w14:textId="77777777" w:rsidR="00654339" w:rsidRDefault="00654339" w:rsidP="00654339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694E4C1" w14:textId="77777777" w:rsidR="00654339" w:rsidRPr="00C9688F" w:rsidRDefault="00654339" w:rsidP="00654339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918AC62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A) 3.1x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-12</m:t>
                  </m:r>
                </m:sup>
              </m:sSup>
            </m:oMath>
          </w:p>
          <w:p w14:paraId="229A1780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-5</m:t>
                  </m:r>
                </m:sup>
              </m:sSup>
            </m:oMath>
          </w:p>
          <w:p w14:paraId="0C84528F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0.0031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14:paraId="4B5FEF3F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D) 310,000</w:t>
            </w:r>
          </w:p>
          <w:p w14:paraId="3A6A1FAD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0.31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9</m:t>
                  </m:r>
                </m:sup>
              </m:sSup>
            </m:oMath>
          </w:p>
          <w:p w14:paraId="511AB145" w14:textId="05058D8B" w:rsidR="00654339" w:rsidRDefault="00654339" w:rsidP="00D91376">
            <w:pPr>
              <w:rPr>
                <w:rFonts w:asciiTheme="minorHAnsi" w:hAnsiTheme="minorHAnsi"/>
              </w:rPr>
            </w:pPr>
          </w:p>
        </w:tc>
      </w:tr>
      <w:tr w:rsidR="00654339" w14:paraId="75156430" w14:textId="77777777" w:rsidTr="003F062F">
        <w:trPr>
          <w:trHeight w:val="1736"/>
        </w:trPr>
        <w:tc>
          <w:tcPr>
            <w:tcW w:w="5508" w:type="dxa"/>
          </w:tcPr>
          <w:p w14:paraId="566C32CC" w14:textId="5E6D2CC7" w:rsidR="00654339" w:rsidRPr="00E624CC" w:rsidRDefault="00E624CC" w:rsidP="00D91376">
            <w:pPr>
              <w:rPr>
                <w:rFonts w:asciiTheme="minorHAnsi" w:hAnsiTheme="minorHAnsi"/>
              </w:rPr>
            </w:pPr>
            <w:r w:rsidRPr="00E624CC">
              <w:rPr>
                <w:rFonts w:asciiTheme="minorHAnsi" w:hAnsiTheme="minorHAnsi"/>
              </w:rPr>
              <w:t xml:space="preserve">5. </w:t>
            </w:r>
            <w:r w:rsidRPr="00E624CC">
              <w:rPr>
                <w:rFonts w:asciiTheme="minorHAnsi" w:hAnsiTheme="minorHAnsi" w:cstheme="minorHAnsi"/>
              </w:rPr>
              <w:t xml:space="preserve">Simplify: 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0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(xy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0</m:t>
                      </m:r>
                    </m:sup>
                  </m:sSup>
                </m:den>
              </m:f>
            </m:oMath>
          </w:p>
        </w:tc>
        <w:tc>
          <w:tcPr>
            <w:tcW w:w="5508" w:type="dxa"/>
          </w:tcPr>
          <w:p w14:paraId="77CD9061" w14:textId="77777777" w:rsidR="00654339" w:rsidRDefault="00E624CC" w:rsidP="00D91376">
            <w:pPr>
              <w:rPr>
                <w:rFonts w:asciiTheme="minorHAnsi" w:hAnsiTheme="minorHAnsi"/>
              </w:rPr>
            </w:pPr>
            <w:r w:rsidRPr="00E624CC">
              <w:rPr>
                <w:rFonts w:asciiTheme="minorHAnsi" w:hAnsiTheme="minorHAnsi"/>
              </w:rPr>
              <w:t>6.</w:t>
            </w:r>
            <w:r>
              <w:rPr>
                <w:rFonts w:asciiTheme="minorHAnsi" w:hAnsiTheme="minorHAnsi"/>
              </w:rPr>
              <w:t xml:space="preserve">  Simplify:</w:t>
            </w:r>
            <w:r w:rsidRPr="00E624CC">
              <w:rPr>
                <w:rFonts w:asciiTheme="minorHAnsi" w:hAnsiTheme="minorHAnsi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(4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theme="minorHAnsi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oMath>
          </w:p>
          <w:p w14:paraId="2428E0C9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4F44491F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09B61CC1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2A79E092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1070B2D2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4E88E653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0FE591C1" w14:textId="6EEF9254" w:rsidR="00E624CC" w:rsidRPr="00E624CC" w:rsidRDefault="00E624CC" w:rsidP="00D91376">
            <w:pPr>
              <w:rPr>
                <w:rFonts w:asciiTheme="minorHAnsi" w:hAnsiTheme="minorHAnsi"/>
              </w:rPr>
            </w:pPr>
          </w:p>
        </w:tc>
      </w:tr>
      <w:tr w:rsidR="00654339" w14:paraId="06CC424C" w14:textId="77777777" w:rsidTr="00654339">
        <w:tc>
          <w:tcPr>
            <w:tcW w:w="5508" w:type="dxa"/>
          </w:tcPr>
          <w:p w14:paraId="1CE5DAB7" w14:textId="77777777" w:rsidR="00D3365C" w:rsidRPr="00CD1128" w:rsidRDefault="00E624CC" w:rsidP="00D336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7. 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Quadrilateral INTR is a rectangle with diagonals meeting at point M. If </w:t>
            </w:r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NMT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= 68</w:t>
            </w:r>
            <w:proofErr w:type="gramStart"/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D3365C" w:rsidRPr="00CD11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what</w:t>
            </w:r>
            <w:proofErr w:type="gramEnd"/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is </w:t>
            </w:r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RMT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14:paraId="3904618B" w14:textId="77777777" w:rsidR="00D3365C" w:rsidRPr="00CD1128" w:rsidRDefault="00D3365C" w:rsidP="00D336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1EDAC6" w14:textId="77777777" w:rsidR="00D3365C" w:rsidRPr="00CD1128" w:rsidRDefault="00D3365C" w:rsidP="00D336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1128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1A404A20" wp14:editId="2F686E70">
                  <wp:extent cx="2622872" cy="1390650"/>
                  <wp:effectExtent l="0" t="0" r="635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872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185CA" w14:textId="61C2AF98" w:rsidR="00654339" w:rsidRDefault="00654339" w:rsidP="00D3365C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42802950" w14:textId="2495CE1A" w:rsidR="003F062F" w:rsidRPr="00CD1128" w:rsidRDefault="003F062F" w:rsidP="003F06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8.  </w:t>
            </w:r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Q, R, and S are collinear. If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PQR is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and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>PRS is 58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, what is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>QPR?</w:t>
            </w:r>
          </w:p>
          <w:p w14:paraId="45667611" w14:textId="6EAE7FBD" w:rsidR="00654339" w:rsidRDefault="003F062F" w:rsidP="00D91376">
            <w:pPr>
              <w:rPr>
                <w:rFonts w:asciiTheme="minorHAnsi" w:hAnsiTheme="minorHAnsi"/>
              </w:rPr>
            </w:pPr>
            <w:r w:rsidRPr="00CD1128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7675BB7" wp14:editId="5BAA77C0">
                  <wp:extent cx="2875015" cy="1447800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123" cy="1448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4CF8C128" w14:textId="77777777" w:rsidR="000821C1" w:rsidRPr="000821C1" w:rsidRDefault="000821C1" w:rsidP="00D91376">
      <w:pPr>
        <w:rPr>
          <w:rFonts w:asciiTheme="minorHAnsi" w:hAnsiTheme="minorHAnsi"/>
        </w:rPr>
      </w:pPr>
    </w:p>
    <w:sectPr w:rsidR="000821C1" w:rsidRPr="000821C1" w:rsidSect="00D913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923"/>
    <w:multiLevelType w:val="hybridMultilevel"/>
    <w:tmpl w:val="7310AE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3336"/>
    <w:multiLevelType w:val="hybridMultilevel"/>
    <w:tmpl w:val="E296316A"/>
    <w:lvl w:ilvl="0" w:tplc="E47CECB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C92FD4"/>
    <w:multiLevelType w:val="hybridMultilevel"/>
    <w:tmpl w:val="FB2667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B4E67"/>
    <w:multiLevelType w:val="hybridMultilevel"/>
    <w:tmpl w:val="D6FC0B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35529"/>
    <w:multiLevelType w:val="hybridMultilevel"/>
    <w:tmpl w:val="B64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76"/>
    <w:rsid w:val="000821C1"/>
    <w:rsid w:val="000A4F7F"/>
    <w:rsid w:val="003F062F"/>
    <w:rsid w:val="004C12E2"/>
    <w:rsid w:val="00654339"/>
    <w:rsid w:val="0084032F"/>
    <w:rsid w:val="00D3365C"/>
    <w:rsid w:val="00D91376"/>
    <w:rsid w:val="00DC2C15"/>
    <w:rsid w:val="00E07F06"/>
    <w:rsid w:val="00E174B5"/>
    <w:rsid w:val="00E624CC"/>
    <w:rsid w:val="00F2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8D4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A4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F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F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A4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F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F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4" Type="http://schemas.openxmlformats.org/officeDocument/2006/relationships/settings" Target="settings.xml"/><Relationship Id="rId10" Type="http://schemas.openxmlformats.org/officeDocument/2006/relationships/image" Target="media/image5.emf"/><Relationship Id="rId5" Type="http://schemas.openxmlformats.org/officeDocument/2006/relationships/webSettings" Target="webSettings.xml"/><Relationship Id="rId7" Type="http://schemas.openxmlformats.org/officeDocument/2006/relationships/image" Target="media/image2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image" Target="media/image4.emf"/><Relationship Id="rId3" Type="http://schemas.microsoft.com/office/2007/relationships/stylesWithEffects" Target="stylesWithEffect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201</Words>
  <Characters>1150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Caroline  Thai</cp:lastModifiedBy>
  <cp:revision>14</cp:revision>
  <dcterms:created xsi:type="dcterms:W3CDTF">2011-11-03T20:23:00Z</dcterms:created>
  <dcterms:modified xsi:type="dcterms:W3CDTF">2011-11-03T23:59:00Z</dcterms:modified>
</cp:coreProperties>
</file>